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306" w:rsidRDefault="00E6312A" w:rsidP="004C7D51">
      <w:r>
        <w:t>On a parfois besoin de faire la synthèse de plusieurs feuilles de calcul.</w:t>
      </w:r>
    </w:p>
    <w:p w:rsidR="00E6312A" w:rsidRDefault="00E6312A" w:rsidP="004C7D51">
      <w:r>
        <w:t xml:space="preserve">Pour ce faire, Excel propose la commande Consolider </w:t>
      </w:r>
    </w:p>
    <w:p w:rsidR="00E6312A" w:rsidRDefault="00E6312A" w:rsidP="004C7D51">
      <w:r>
        <w:t>Elle permet de relier plusieurs feuilles à l’aide de fonctions comme la somme, le produit, la moyenne, un comptage, etc.</w:t>
      </w:r>
    </w:p>
    <w:p w:rsidR="00E6312A" w:rsidRDefault="00E6312A" w:rsidP="004C7D51">
      <w:r>
        <w:t>Les données peuvent être dans une même feuille, un même classeur ou dans des classeurs différents.</w:t>
      </w:r>
    </w:p>
    <w:p w:rsidR="00E6312A" w:rsidRPr="004C7D51" w:rsidRDefault="00E6312A" w:rsidP="004C7D51">
      <w:bookmarkStart w:id="0" w:name="_GoBack"/>
      <w:bookmarkEnd w:id="0"/>
    </w:p>
    <w:sectPr w:rsidR="00E6312A" w:rsidRPr="004C7D51" w:rsidSect="00FB414E">
      <w:headerReference w:type="default" r:id="rId7"/>
      <w:pgSz w:w="11906" w:h="16838"/>
      <w:pgMar w:top="1417" w:right="849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F53" w:rsidRDefault="00AB3F53" w:rsidP="0044651A">
      <w:pPr>
        <w:spacing w:line="240" w:lineRule="auto"/>
      </w:pPr>
      <w:r>
        <w:separator/>
      </w:r>
    </w:p>
  </w:endnote>
  <w:endnote w:type="continuationSeparator" w:id="0">
    <w:p w:rsidR="00AB3F53" w:rsidRDefault="00AB3F53" w:rsidP="004465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F53" w:rsidRDefault="00AB3F53" w:rsidP="0044651A">
      <w:pPr>
        <w:spacing w:line="240" w:lineRule="auto"/>
      </w:pPr>
      <w:r>
        <w:separator/>
      </w:r>
    </w:p>
  </w:footnote>
  <w:footnote w:type="continuationSeparator" w:id="0">
    <w:p w:rsidR="00AB3F53" w:rsidRDefault="00AB3F53" w:rsidP="0044651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306" w:rsidRDefault="00AB3F53">
    <w:pPr>
      <w:pStyle w:val="En-tte"/>
      <w:rPr>
        <w:noProof/>
      </w:rPr>
    </w:pPr>
    <w:r>
      <w:fldChar w:fldCharType="begin"/>
    </w:r>
    <w:r>
      <w:instrText xml:space="preserve"> FILENAME   \* MERGEFORMAT </w:instrText>
    </w:r>
    <w:r>
      <w:fldChar w:fldCharType="separate"/>
    </w:r>
    <w:r w:rsidR="004C7D51">
      <w:rPr>
        <w:noProof/>
      </w:rPr>
      <w:t>xl_perf_2_7_1_consolider_categories.docx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04D3B"/>
    <w:multiLevelType w:val="hybridMultilevel"/>
    <w:tmpl w:val="353EE7E4"/>
    <w:lvl w:ilvl="0" w:tplc="CB2019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C4074F"/>
    <w:multiLevelType w:val="hybridMultilevel"/>
    <w:tmpl w:val="0BCAA240"/>
    <w:lvl w:ilvl="0" w:tplc="CB2019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5E1FCE"/>
    <w:multiLevelType w:val="hybridMultilevel"/>
    <w:tmpl w:val="0EECD0F8"/>
    <w:lvl w:ilvl="0" w:tplc="CB2019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B37E6F"/>
    <w:multiLevelType w:val="hybridMultilevel"/>
    <w:tmpl w:val="18889E54"/>
    <w:lvl w:ilvl="0" w:tplc="119E4E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4C4AF5"/>
    <w:multiLevelType w:val="hybridMultilevel"/>
    <w:tmpl w:val="2E087540"/>
    <w:lvl w:ilvl="0" w:tplc="04F2F2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18D"/>
    <w:rsid w:val="00050EC7"/>
    <w:rsid w:val="00056975"/>
    <w:rsid w:val="0007423F"/>
    <w:rsid w:val="00077EBE"/>
    <w:rsid w:val="00094CBC"/>
    <w:rsid w:val="00096E7E"/>
    <w:rsid w:val="000B3CE0"/>
    <w:rsid w:val="000C0007"/>
    <w:rsid w:val="000C1D99"/>
    <w:rsid w:val="000E75BC"/>
    <w:rsid w:val="001816C9"/>
    <w:rsid w:val="001A5A49"/>
    <w:rsid w:val="0020015C"/>
    <w:rsid w:val="002822B7"/>
    <w:rsid w:val="0029194D"/>
    <w:rsid w:val="002E066E"/>
    <w:rsid w:val="002F43E6"/>
    <w:rsid w:val="0031214B"/>
    <w:rsid w:val="00356C62"/>
    <w:rsid w:val="00382798"/>
    <w:rsid w:val="00382B84"/>
    <w:rsid w:val="00385DCF"/>
    <w:rsid w:val="0039721F"/>
    <w:rsid w:val="003A2231"/>
    <w:rsid w:val="003B7306"/>
    <w:rsid w:val="003C326D"/>
    <w:rsid w:val="003D013D"/>
    <w:rsid w:val="003D7627"/>
    <w:rsid w:val="00424E36"/>
    <w:rsid w:val="0044651A"/>
    <w:rsid w:val="00457BC2"/>
    <w:rsid w:val="004916CF"/>
    <w:rsid w:val="004C7D51"/>
    <w:rsid w:val="004F1B17"/>
    <w:rsid w:val="00504BC4"/>
    <w:rsid w:val="00547E83"/>
    <w:rsid w:val="005B2BCA"/>
    <w:rsid w:val="005C587F"/>
    <w:rsid w:val="005E0CF4"/>
    <w:rsid w:val="005F7CAD"/>
    <w:rsid w:val="00661FBC"/>
    <w:rsid w:val="006D1656"/>
    <w:rsid w:val="00712F54"/>
    <w:rsid w:val="00721EBB"/>
    <w:rsid w:val="00753046"/>
    <w:rsid w:val="0076675B"/>
    <w:rsid w:val="00775C0A"/>
    <w:rsid w:val="007A2BED"/>
    <w:rsid w:val="007A7590"/>
    <w:rsid w:val="007B460E"/>
    <w:rsid w:val="00831B48"/>
    <w:rsid w:val="008560B6"/>
    <w:rsid w:val="00861CC1"/>
    <w:rsid w:val="00873C2A"/>
    <w:rsid w:val="008F263B"/>
    <w:rsid w:val="00903CC8"/>
    <w:rsid w:val="009168E4"/>
    <w:rsid w:val="009314E0"/>
    <w:rsid w:val="009462CE"/>
    <w:rsid w:val="009478D2"/>
    <w:rsid w:val="009A28E5"/>
    <w:rsid w:val="009A29B8"/>
    <w:rsid w:val="009E0516"/>
    <w:rsid w:val="00A020BF"/>
    <w:rsid w:val="00A4618D"/>
    <w:rsid w:val="00A46C88"/>
    <w:rsid w:val="00A76D26"/>
    <w:rsid w:val="00A84987"/>
    <w:rsid w:val="00A84B48"/>
    <w:rsid w:val="00A86BEA"/>
    <w:rsid w:val="00AB3F53"/>
    <w:rsid w:val="00AC640F"/>
    <w:rsid w:val="00AC7281"/>
    <w:rsid w:val="00AD4E57"/>
    <w:rsid w:val="00AF1F1D"/>
    <w:rsid w:val="00AF32A6"/>
    <w:rsid w:val="00B0625D"/>
    <w:rsid w:val="00B217B3"/>
    <w:rsid w:val="00B96FF7"/>
    <w:rsid w:val="00B97A92"/>
    <w:rsid w:val="00C12B38"/>
    <w:rsid w:val="00C14E80"/>
    <w:rsid w:val="00C15082"/>
    <w:rsid w:val="00C26834"/>
    <w:rsid w:val="00C34D80"/>
    <w:rsid w:val="00C57A7C"/>
    <w:rsid w:val="00C83387"/>
    <w:rsid w:val="00C85C06"/>
    <w:rsid w:val="00C92FA1"/>
    <w:rsid w:val="00D8465B"/>
    <w:rsid w:val="00D85520"/>
    <w:rsid w:val="00DB2028"/>
    <w:rsid w:val="00E136FD"/>
    <w:rsid w:val="00E1757E"/>
    <w:rsid w:val="00E6312A"/>
    <w:rsid w:val="00E64AE4"/>
    <w:rsid w:val="00E660A3"/>
    <w:rsid w:val="00EB0B17"/>
    <w:rsid w:val="00ED3F78"/>
    <w:rsid w:val="00EF4B1E"/>
    <w:rsid w:val="00F00C61"/>
    <w:rsid w:val="00F122CB"/>
    <w:rsid w:val="00F23F25"/>
    <w:rsid w:val="00F629F0"/>
    <w:rsid w:val="00F906AD"/>
    <w:rsid w:val="00FB414E"/>
    <w:rsid w:val="00FE1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CCD51"/>
  <w15:chartTrackingRefBased/>
  <w15:docId w15:val="{2EFD33BC-6BFC-4F1C-BFB8-BB28DE465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A2231"/>
    <w:pPr>
      <w:spacing w:after="0"/>
    </w:pPr>
    <w:rPr>
      <w:rFonts w:ascii="Calibri" w:hAnsi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4651A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4651A"/>
    <w:rPr>
      <w:rFonts w:ascii="Calibri" w:hAnsi="Calibri"/>
    </w:rPr>
  </w:style>
  <w:style w:type="paragraph" w:styleId="Pieddepage">
    <w:name w:val="footer"/>
    <w:basedOn w:val="Normal"/>
    <w:link w:val="PieddepageCar"/>
    <w:uiPriority w:val="99"/>
    <w:unhideWhenUsed/>
    <w:rsid w:val="0044651A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4651A"/>
    <w:rPr>
      <w:rFonts w:ascii="Calibri" w:hAnsi="Calibri"/>
    </w:rPr>
  </w:style>
  <w:style w:type="paragraph" w:styleId="Paragraphedeliste">
    <w:name w:val="List Paragraph"/>
    <w:basedOn w:val="Normal"/>
    <w:uiPriority w:val="34"/>
    <w:qFormat/>
    <w:rsid w:val="00E17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53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Françoise Pervier</dc:creator>
  <cp:keywords/>
  <dc:description/>
  <cp:lastModifiedBy>Françoise Pervier</cp:lastModifiedBy>
  <cp:revision>4</cp:revision>
  <dcterms:created xsi:type="dcterms:W3CDTF">2016-12-28T06:46:00Z</dcterms:created>
  <dcterms:modified xsi:type="dcterms:W3CDTF">2016-12-28T15:16:00Z</dcterms:modified>
</cp:coreProperties>
</file>